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23"/>
        <w:gridCol w:w="499"/>
        <w:gridCol w:w="4604"/>
      </w:tblGrid>
      <w:tr w:rsidR="009041D1" w:rsidTr="001C3FC5">
        <w:trPr>
          <w:trHeight w:hRule="exact" w:val="3828"/>
        </w:trPr>
        <w:tc>
          <w:tcPr>
            <w:tcW w:w="4323" w:type="dxa"/>
          </w:tcPr>
          <w:p w:rsidR="009041D1" w:rsidRDefault="008B1345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СОВЕТ ДЕПУТАТОВ</w:t>
            </w:r>
          </w:p>
          <w:p w:rsidR="009041D1" w:rsidRDefault="009041D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МУНИЦИПАЛЬНОГО</w:t>
            </w:r>
          </w:p>
          <w:p w:rsidR="009041D1" w:rsidRDefault="009041D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ОБРАЗОВАНИЯ</w:t>
            </w:r>
          </w:p>
          <w:p w:rsidR="009041D1" w:rsidRDefault="009041D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ИВАНОВСКИЙ СЕЛЬСОВЕТ</w:t>
            </w:r>
          </w:p>
          <w:p w:rsidR="009041D1" w:rsidRDefault="009041D1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ОРЕНБУРГСКИЙ РАЙОН</w:t>
            </w:r>
          </w:p>
          <w:p w:rsidR="008B1345" w:rsidRDefault="009041D1" w:rsidP="008B1345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ОРЕНБУРГСКОЙ ОБЛАСТИ</w:t>
            </w:r>
          </w:p>
          <w:p w:rsidR="009041D1" w:rsidRPr="008B1345" w:rsidRDefault="008B1345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en-US"/>
              </w:rPr>
              <w:t>ЧЕТВЕРТЫЙ СОЗЫВ</w:t>
            </w:r>
          </w:p>
          <w:p w:rsidR="009041D1" w:rsidRDefault="008B1345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>РЕШЕНИЕ</w:t>
            </w:r>
          </w:p>
          <w:p w:rsidR="009041D1" w:rsidRDefault="009041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9041D1" w:rsidRDefault="009041D1">
            <w:pPr>
              <w:spacing w:line="25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9041D1" w:rsidRDefault="009041D1">
            <w:pPr>
              <w:spacing w:line="25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1C3FC5" w:rsidRPr="008B1345" w:rsidRDefault="00FA5414" w:rsidP="00BC45AD">
            <w:pPr>
              <w:spacing w:line="256" w:lineRule="auto"/>
              <w:ind w:left="-68" w:right="-7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76F5E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29.04.2022 г.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8B1345" w:rsidRPr="008B13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  <w:r w:rsidR="00BC45A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</w:t>
            </w:r>
            <w:r w:rsidR="00BC45AD" w:rsidRPr="00840ADC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82</w:t>
            </w:r>
          </w:p>
        </w:tc>
        <w:tc>
          <w:tcPr>
            <w:tcW w:w="499" w:type="dxa"/>
          </w:tcPr>
          <w:p w:rsidR="009041D1" w:rsidRDefault="009041D1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04" w:type="dxa"/>
          </w:tcPr>
          <w:p w:rsidR="009041D1" w:rsidRPr="00EF5D83" w:rsidRDefault="009041D1">
            <w:pPr>
              <w:spacing w:line="256" w:lineRule="auto"/>
              <w:ind w:firstLine="71"/>
              <w:jc w:val="both"/>
              <w:rPr>
                <w:rFonts w:ascii="Times New Roman" w:hAnsi="Times New Roman" w:cs="Times New Roman"/>
                <w:sz w:val="36"/>
                <w:szCs w:val="36"/>
                <w:lang w:eastAsia="en-US"/>
              </w:rPr>
            </w:pPr>
          </w:p>
        </w:tc>
      </w:tr>
      <w:tr w:rsidR="007913FB" w:rsidRPr="00A92527" w:rsidTr="00E952B9">
        <w:trPr>
          <w:trHeight w:val="695"/>
        </w:trPr>
        <w:tc>
          <w:tcPr>
            <w:tcW w:w="4323" w:type="dxa"/>
            <w:hideMark/>
          </w:tcPr>
          <w:p w:rsidR="00A92527" w:rsidRPr="00A92527" w:rsidRDefault="00A92527" w:rsidP="00A925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527">
              <w:rPr>
                <w:rFonts w:ascii="Times New Roman" w:hAnsi="Times New Roman" w:cs="Times New Roman"/>
                <w:sz w:val="28"/>
              </w:rPr>
              <w:t xml:space="preserve">О </w:t>
            </w:r>
            <w:r w:rsidRPr="00A92527">
              <w:rPr>
                <w:rFonts w:ascii="Times New Roman" w:hAnsi="Times New Roman" w:cs="Times New Roman"/>
                <w:bCs/>
                <w:sz w:val="28"/>
                <w:szCs w:val="28"/>
              </w:rPr>
              <w:t>прекращении полномочий избирательной комиссии муниципального образования Ивановский сельсовет Оренбургского района Оренбургской области</w:t>
            </w:r>
          </w:p>
          <w:p w:rsidR="007913FB" w:rsidRPr="00A92527" w:rsidRDefault="007913FB" w:rsidP="007913FB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41D1" w:rsidRPr="00A92527" w:rsidRDefault="009041D1" w:rsidP="009041D1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9" w:type="dxa"/>
          </w:tcPr>
          <w:p w:rsidR="009041D1" w:rsidRPr="00A92527" w:rsidRDefault="009041D1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04" w:type="dxa"/>
          </w:tcPr>
          <w:p w:rsidR="009041D1" w:rsidRPr="00A92527" w:rsidRDefault="009041D1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41D1" w:rsidRPr="00A92527" w:rsidRDefault="009041D1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41D1" w:rsidRPr="00A92527" w:rsidRDefault="009041D1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94EF2" w:rsidRPr="00A92527" w:rsidRDefault="00F94EF2" w:rsidP="00333F54">
      <w:pPr>
        <w:rPr>
          <w:rFonts w:ascii="Times New Roman" w:hAnsi="Times New Roman" w:cs="Times New Roman"/>
          <w:sz w:val="28"/>
          <w:szCs w:val="28"/>
        </w:rPr>
      </w:pPr>
    </w:p>
    <w:p w:rsidR="00A92527" w:rsidRPr="00A92527" w:rsidRDefault="00A92527" w:rsidP="00A92527">
      <w:pPr>
        <w:ind w:firstLine="709"/>
        <w:jc w:val="both"/>
        <w:rPr>
          <w:rStyle w:val="FontStyle13"/>
          <w:spacing w:val="60"/>
          <w:sz w:val="28"/>
          <w:szCs w:val="28"/>
        </w:rPr>
      </w:pPr>
      <w:r w:rsidRPr="00A92527">
        <w:rPr>
          <w:rStyle w:val="FontStyle13"/>
          <w:sz w:val="28"/>
          <w:szCs w:val="28"/>
        </w:rPr>
        <w:t xml:space="preserve">Согласно частям 9,14 статьи 9 </w:t>
      </w:r>
      <w:r w:rsidRPr="00A92527">
        <w:rPr>
          <w:rFonts w:ascii="Times New Roman" w:hAnsi="Times New Roman" w:cs="Times New Roman"/>
          <w:bCs/>
          <w:sz w:val="28"/>
          <w:szCs w:val="28"/>
        </w:rPr>
        <w:t>Федерального закона от 14.03.2022 № 60-ФЗ «О внесении изменений в отдельные законодательные акты Российской Федерации»</w:t>
      </w:r>
      <w:r w:rsidRPr="00A92527">
        <w:rPr>
          <w:rStyle w:val="FontStyle13"/>
          <w:sz w:val="28"/>
          <w:szCs w:val="28"/>
        </w:rPr>
        <w:t xml:space="preserve">, руководствуясь Уставом муниципального образования </w:t>
      </w:r>
      <w:r w:rsidRPr="00A92527">
        <w:rPr>
          <w:rFonts w:ascii="Times New Roman" w:hAnsi="Times New Roman" w:cs="Times New Roman"/>
          <w:bCs/>
          <w:sz w:val="28"/>
          <w:szCs w:val="28"/>
        </w:rPr>
        <w:t>Ивановский сельсовет Оренбургского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527">
        <w:rPr>
          <w:rStyle w:val="FontStyle13"/>
          <w:sz w:val="28"/>
          <w:szCs w:val="28"/>
        </w:rPr>
        <w:t xml:space="preserve">Оренбургской области, Совет депутатов муниципального образования </w:t>
      </w:r>
      <w:r w:rsidRPr="00A92527">
        <w:rPr>
          <w:rFonts w:ascii="Times New Roman" w:hAnsi="Times New Roman" w:cs="Times New Roman"/>
          <w:bCs/>
          <w:sz w:val="28"/>
          <w:szCs w:val="28"/>
        </w:rPr>
        <w:t>Ивановский сельсовет Оренбургского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527">
        <w:rPr>
          <w:rStyle w:val="FontStyle13"/>
          <w:spacing w:val="60"/>
          <w:sz w:val="28"/>
          <w:szCs w:val="28"/>
        </w:rPr>
        <w:t>решил:</w:t>
      </w:r>
    </w:p>
    <w:p w:rsidR="00A92527" w:rsidRPr="00A92527" w:rsidRDefault="00A92527" w:rsidP="00A9252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2527">
        <w:rPr>
          <w:rFonts w:ascii="Times New Roman" w:hAnsi="Times New Roman" w:cs="Times New Roman"/>
          <w:sz w:val="28"/>
          <w:szCs w:val="28"/>
        </w:rPr>
        <w:t xml:space="preserve">1. </w:t>
      </w:r>
      <w:r w:rsidRPr="00A92527">
        <w:rPr>
          <w:rFonts w:ascii="Times New Roman" w:hAnsi="Times New Roman" w:cs="Times New Roman"/>
          <w:sz w:val="28"/>
        </w:rPr>
        <w:t>П</w:t>
      </w:r>
      <w:r w:rsidRPr="00A92527">
        <w:rPr>
          <w:rFonts w:ascii="Times New Roman" w:hAnsi="Times New Roman" w:cs="Times New Roman"/>
          <w:bCs/>
          <w:sz w:val="28"/>
          <w:szCs w:val="28"/>
        </w:rPr>
        <w:t>рекратить полномочия избирательной комиссии муниципального образования Ивановский сельсовет Оренбургского района Оренбургской области</w:t>
      </w:r>
      <w:r w:rsidRPr="00A92527">
        <w:rPr>
          <w:rFonts w:ascii="Times New Roman" w:hAnsi="Times New Roman" w:cs="Times New Roman"/>
          <w:sz w:val="28"/>
          <w:szCs w:val="28"/>
        </w:rPr>
        <w:t>.</w:t>
      </w:r>
    </w:p>
    <w:p w:rsidR="00A92527" w:rsidRPr="00A92527" w:rsidRDefault="00A92527" w:rsidP="00A925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527">
        <w:rPr>
          <w:rFonts w:ascii="Times New Roman" w:hAnsi="Times New Roman" w:cs="Times New Roman"/>
          <w:sz w:val="28"/>
          <w:szCs w:val="28"/>
        </w:rPr>
        <w:t>2. Контроль за исполнением настоящего решения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527">
        <w:rPr>
          <w:rFonts w:ascii="Times New Roman" w:hAnsi="Times New Roman" w:cs="Times New Roman"/>
          <w:sz w:val="28"/>
          <w:szCs w:val="28"/>
        </w:rPr>
        <w:t xml:space="preserve">заместителя председателя Совета депутатов </w:t>
      </w:r>
      <w:r w:rsidRPr="00A92527">
        <w:rPr>
          <w:rStyle w:val="FontStyle13"/>
          <w:sz w:val="28"/>
          <w:szCs w:val="28"/>
        </w:rPr>
        <w:t xml:space="preserve">муниципального образования </w:t>
      </w:r>
      <w:r w:rsidRPr="00A92527">
        <w:rPr>
          <w:rFonts w:ascii="Times New Roman" w:hAnsi="Times New Roman" w:cs="Times New Roman"/>
          <w:bCs/>
          <w:sz w:val="28"/>
          <w:szCs w:val="28"/>
        </w:rPr>
        <w:t>Ивановский сельсовет Оренбургского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527">
        <w:rPr>
          <w:rStyle w:val="FontStyle13"/>
          <w:sz w:val="28"/>
          <w:szCs w:val="28"/>
        </w:rPr>
        <w:t>Оренбургской области</w:t>
      </w:r>
      <w:r>
        <w:rPr>
          <w:rStyle w:val="FontStyle13"/>
          <w:sz w:val="28"/>
          <w:szCs w:val="28"/>
        </w:rPr>
        <w:t xml:space="preserve"> Кораблеву Елену Евгеньевну.</w:t>
      </w:r>
    </w:p>
    <w:p w:rsidR="00A92527" w:rsidRPr="00A92527" w:rsidRDefault="00A92527" w:rsidP="00A925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527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подписания и подлежит обнародованию.</w:t>
      </w:r>
    </w:p>
    <w:p w:rsidR="00A92527" w:rsidRPr="00A92527" w:rsidRDefault="00A92527" w:rsidP="00A925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527" w:rsidRPr="00A92527" w:rsidRDefault="00A92527" w:rsidP="00A925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527" w:rsidRPr="00A92527" w:rsidRDefault="00A92527" w:rsidP="00A92527">
      <w:pPr>
        <w:jc w:val="both"/>
        <w:rPr>
          <w:rFonts w:ascii="Times New Roman" w:hAnsi="Times New Roman" w:cs="Times New Roman"/>
          <w:sz w:val="28"/>
          <w:szCs w:val="28"/>
        </w:rPr>
      </w:pPr>
      <w:r w:rsidRPr="00A92527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А.С.Тимофеев</w:t>
      </w:r>
      <w:r w:rsidRPr="00A925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A92527" w:rsidRPr="00A92527" w:rsidRDefault="00A92527" w:rsidP="00A9252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A92527" w:rsidRPr="00A92527" w:rsidRDefault="00A92527" w:rsidP="00A92527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sectPr w:rsidR="00A92527" w:rsidRPr="00A92527" w:rsidSect="003C17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041C"/>
    <w:multiLevelType w:val="multilevel"/>
    <w:tmpl w:val="A6E63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4849A"/>
    <w:multiLevelType w:val="singleLevel"/>
    <w:tmpl w:val="13F4849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5C02037D"/>
    <w:multiLevelType w:val="singleLevel"/>
    <w:tmpl w:val="13F4849A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D71F3B"/>
    <w:rsid w:val="00091A6F"/>
    <w:rsid w:val="000C5090"/>
    <w:rsid w:val="0010044C"/>
    <w:rsid w:val="00117A67"/>
    <w:rsid w:val="00126EE3"/>
    <w:rsid w:val="0013104F"/>
    <w:rsid w:val="001959B8"/>
    <w:rsid w:val="001C3FC5"/>
    <w:rsid w:val="001F0A96"/>
    <w:rsid w:val="002B0DA7"/>
    <w:rsid w:val="002C2596"/>
    <w:rsid w:val="002E3DA1"/>
    <w:rsid w:val="00333F54"/>
    <w:rsid w:val="00347BF0"/>
    <w:rsid w:val="003A781B"/>
    <w:rsid w:val="003C1724"/>
    <w:rsid w:val="0042746A"/>
    <w:rsid w:val="00470844"/>
    <w:rsid w:val="00486F50"/>
    <w:rsid w:val="00487561"/>
    <w:rsid w:val="004B0D33"/>
    <w:rsid w:val="004D559B"/>
    <w:rsid w:val="00516ABE"/>
    <w:rsid w:val="00520B2B"/>
    <w:rsid w:val="00575383"/>
    <w:rsid w:val="00581E49"/>
    <w:rsid w:val="005E162A"/>
    <w:rsid w:val="005F6DB1"/>
    <w:rsid w:val="00641453"/>
    <w:rsid w:val="00650E8D"/>
    <w:rsid w:val="006909FD"/>
    <w:rsid w:val="00701054"/>
    <w:rsid w:val="0075047F"/>
    <w:rsid w:val="007913FB"/>
    <w:rsid w:val="00810AF4"/>
    <w:rsid w:val="00840ADC"/>
    <w:rsid w:val="0087461A"/>
    <w:rsid w:val="008957F8"/>
    <w:rsid w:val="008B1345"/>
    <w:rsid w:val="008D1A6D"/>
    <w:rsid w:val="008E2F6E"/>
    <w:rsid w:val="00902252"/>
    <w:rsid w:val="009041D1"/>
    <w:rsid w:val="00905D30"/>
    <w:rsid w:val="00995655"/>
    <w:rsid w:val="009A721B"/>
    <w:rsid w:val="009B280F"/>
    <w:rsid w:val="00A607FE"/>
    <w:rsid w:val="00A74D63"/>
    <w:rsid w:val="00A76F5E"/>
    <w:rsid w:val="00A92527"/>
    <w:rsid w:val="00AD20D3"/>
    <w:rsid w:val="00AD3D1C"/>
    <w:rsid w:val="00AE7D28"/>
    <w:rsid w:val="00B00E9A"/>
    <w:rsid w:val="00B04330"/>
    <w:rsid w:val="00BC45AD"/>
    <w:rsid w:val="00BD4B1F"/>
    <w:rsid w:val="00C070E8"/>
    <w:rsid w:val="00C26368"/>
    <w:rsid w:val="00C30EAA"/>
    <w:rsid w:val="00C63DE9"/>
    <w:rsid w:val="00CC1372"/>
    <w:rsid w:val="00D241F5"/>
    <w:rsid w:val="00D70DE9"/>
    <w:rsid w:val="00D71F3B"/>
    <w:rsid w:val="00DB435E"/>
    <w:rsid w:val="00DB653C"/>
    <w:rsid w:val="00DD4BC9"/>
    <w:rsid w:val="00E14F90"/>
    <w:rsid w:val="00E952B9"/>
    <w:rsid w:val="00EE5610"/>
    <w:rsid w:val="00EF5D83"/>
    <w:rsid w:val="00F1646F"/>
    <w:rsid w:val="00F23EE2"/>
    <w:rsid w:val="00F5674C"/>
    <w:rsid w:val="00F86FDF"/>
    <w:rsid w:val="00F903ED"/>
    <w:rsid w:val="00F94EF2"/>
    <w:rsid w:val="00FA5414"/>
    <w:rsid w:val="00FB2D91"/>
    <w:rsid w:val="00FC4962"/>
    <w:rsid w:val="00FD0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E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1724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041D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041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70844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b9fe9049761426654245bb2dd862eecmsonormal">
    <w:name w:val="db9fe9049761426654245bb2dd862eecmsonormal"/>
    <w:basedOn w:val="a"/>
    <w:rsid w:val="0047084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C17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7913F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913FB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42746A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1"/>
    <w:qFormat/>
    <w:rsid w:val="002B0DA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2B0DA7"/>
    <w:pPr>
      <w:widowControl/>
      <w:autoSpaceDE/>
      <w:autoSpaceDN/>
      <w:adjustRightInd/>
      <w:ind w:firstLine="720"/>
      <w:jc w:val="both"/>
    </w:pPr>
    <w:rPr>
      <w:sz w:val="26"/>
      <w:szCs w:val="26"/>
    </w:rPr>
  </w:style>
  <w:style w:type="paragraph" w:customStyle="1" w:styleId="11">
    <w:name w:val="Без интервала1"/>
    <w:rsid w:val="002B0DA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character" w:customStyle="1" w:styleId="ConsPlusNormal1">
    <w:name w:val="ConsPlusNormal1"/>
    <w:link w:val="ConsPlusNormal"/>
    <w:locked/>
    <w:rsid w:val="002B0DA7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FontStyle13">
    <w:name w:val="Font Style13"/>
    <w:uiPriority w:val="99"/>
    <w:rsid w:val="00A9252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0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12748-4C3B-49E6-AF60-92457A9DB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Нина Владимировна</cp:lastModifiedBy>
  <cp:revision>16</cp:revision>
  <cp:lastPrinted>2022-03-30T11:57:00Z</cp:lastPrinted>
  <dcterms:created xsi:type="dcterms:W3CDTF">2022-03-25T07:01:00Z</dcterms:created>
  <dcterms:modified xsi:type="dcterms:W3CDTF">2022-06-08T09:52:00Z</dcterms:modified>
</cp:coreProperties>
</file>